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F8DC6" w14:textId="50D38C58" w:rsidR="005B5649" w:rsidRDefault="005B5649" w:rsidP="33795CA0">
      <w:pPr>
        <w:jc w:val="center"/>
        <w:rPr>
          <w:rFonts w:ascii="Arial" w:hAnsi="Arial" w:cs="Arial"/>
          <w:b/>
          <w:bCs/>
          <w:color w:val="7030A0"/>
          <w:lang w:val="en-US"/>
        </w:rPr>
      </w:pPr>
    </w:p>
    <w:p w14:paraId="7CDCA5A8" w14:textId="6FBE6786" w:rsidR="001A7F2F" w:rsidRPr="001A7F2F" w:rsidRDefault="003755DA" w:rsidP="001A7F2F">
      <w:pPr>
        <w:jc w:val="center"/>
        <w:rPr>
          <w:rFonts w:ascii="Arial" w:hAnsi="Arial" w:cs="Arial"/>
          <w:b/>
          <w:bCs/>
          <w:color w:val="7030A0"/>
          <w:lang w:val="en-US"/>
        </w:rPr>
      </w:pPr>
      <w:r w:rsidRPr="001A7F2F">
        <w:rPr>
          <w:rFonts w:ascii="Arial" w:hAnsi="Arial" w:cs="Arial"/>
          <w:b/>
          <w:bCs/>
          <w:color w:val="7030A0"/>
          <w:lang w:val="en-US"/>
        </w:rPr>
        <w:t>SCITT TARGET SETTING MENTOR MEETING</w:t>
      </w:r>
      <w:r>
        <w:rPr>
          <w:rFonts w:ascii="Arial" w:hAnsi="Arial" w:cs="Arial"/>
          <w:b/>
          <w:bCs/>
          <w:color w:val="7030A0"/>
          <w:lang w:val="en-US"/>
        </w:rPr>
        <w:t xml:space="preserve"> DOCUMENT – 2020-2021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838"/>
        <w:gridCol w:w="3969"/>
        <w:gridCol w:w="2039"/>
        <w:gridCol w:w="3206"/>
        <w:gridCol w:w="2026"/>
        <w:gridCol w:w="2616"/>
      </w:tblGrid>
      <w:tr w:rsidR="005B5649" w:rsidRPr="005B5649" w14:paraId="06769DD0" w14:textId="77777777" w:rsidTr="005B5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il"/>
              <w:left w:val="nil"/>
              <w:bottom w:val="single" w:sz="4" w:space="0" w:color="665EB8" w:themeColor="accent4"/>
              <w:right w:val="nil"/>
            </w:tcBorders>
            <w:shd w:val="clear" w:color="auto" w:fill="auto"/>
            <w:vAlign w:val="center"/>
          </w:tcPr>
          <w:p w14:paraId="3A97DEC9" w14:textId="6A17B991" w:rsidR="005B5649" w:rsidRPr="005B5649" w:rsidRDefault="005B5649" w:rsidP="005B5649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Trainee Teacher:</w:t>
            </w:r>
          </w:p>
        </w:tc>
        <w:tc>
          <w:tcPr>
            <w:tcW w:w="600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E2FFEEA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0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2530F94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7897FE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0FD74C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5B5649" w:rsidRPr="005B5649" w14:paraId="1E5C686A" w14:textId="77777777" w:rsidTr="005B5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665EB8" w:themeColor="accent4"/>
            </w:tcBorders>
            <w:vAlign w:val="center"/>
          </w:tcPr>
          <w:p w14:paraId="0F90F707" w14:textId="4F8D018A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Main placement school:     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47617F70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262D8DD" w14:textId="5D7B54AE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Main placement class teacher mentor:                                </w:t>
            </w:r>
          </w:p>
        </w:tc>
        <w:tc>
          <w:tcPr>
            <w:tcW w:w="3206" w:type="dxa"/>
            <w:vAlign w:val="center"/>
          </w:tcPr>
          <w:p w14:paraId="25263C5A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46E606AA" w14:textId="3826F92A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Main placement professional mentor:</w:t>
            </w:r>
          </w:p>
        </w:tc>
        <w:tc>
          <w:tcPr>
            <w:tcW w:w="2616" w:type="dxa"/>
          </w:tcPr>
          <w:p w14:paraId="019A7A8F" w14:textId="77777777" w:rsidR="001A7F2F" w:rsidRPr="005B5649" w:rsidRDefault="001A7F2F" w:rsidP="00E66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A7F2F" w:rsidRPr="005B5649" w14:paraId="56A4AF2E" w14:textId="77777777" w:rsidTr="005B5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A1E6148" w14:textId="7C420ED0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Second placement school: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5A86E407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3E6D30A" w14:textId="624F4780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Second placement class teacher mentor                                </w:t>
            </w:r>
          </w:p>
        </w:tc>
        <w:tc>
          <w:tcPr>
            <w:tcW w:w="3206" w:type="dxa"/>
            <w:vAlign w:val="center"/>
          </w:tcPr>
          <w:p w14:paraId="493AC8BA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6F3353D8" w14:textId="4A318B09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Second placement professional mentor</w:t>
            </w:r>
          </w:p>
        </w:tc>
        <w:tc>
          <w:tcPr>
            <w:tcW w:w="2616" w:type="dxa"/>
          </w:tcPr>
          <w:p w14:paraId="1F24823A" w14:textId="77777777" w:rsidR="001A7F2F" w:rsidRPr="005B5649" w:rsidRDefault="001A7F2F" w:rsidP="00E66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482E7F2A" w14:textId="77777777" w:rsidR="001A7F2F" w:rsidRPr="005B5649" w:rsidRDefault="001A7F2F" w:rsidP="00E665AB">
      <w:pPr>
        <w:rPr>
          <w:sz w:val="20"/>
          <w:szCs w:val="20"/>
          <w:lang w:val="en-US"/>
        </w:rPr>
      </w:pPr>
    </w:p>
    <w:p w14:paraId="432C3C4D" w14:textId="77777777" w:rsidR="00AB3C8E" w:rsidRPr="005B5649" w:rsidRDefault="00AC3C80" w:rsidP="005B5649">
      <w:pPr>
        <w:jc w:val="center"/>
        <w:rPr>
          <w:sz w:val="20"/>
          <w:szCs w:val="20"/>
          <w:lang w:val="en-US"/>
        </w:rPr>
      </w:pPr>
      <w:r w:rsidRPr="005B5649">
        <w:rPr>
          <w:sz w:val="20"/>
          <w:szCs w:val="20"/>
          <w:lang w:val="en-US"/>
        </w:rPr>
        <w:t>The target setting process is crucial as it forms the basis of the f</w:t>
      </w:r>
      <w:r w:rsidR="00AB3C8E" w:rsidRPr="005B5649">
        <w:rPr>
          <w:sz w:val="20"/>
          <w:szCs w:val="20"/>
          <w:lang w:val="en-US"/>
        </w:rPr>
        <w:t>ormative assessment</w:t>
      </w:r>
      <w:r w:rsidRPr="005B5649">
        <w:rPr>
          <w:sz w:val="20"/>
          <w:szCs w:val="20"/>
          <w:lang w:val="en-US"/>
        </w:rPr>
        <w:t xml:space="preserve"> process which monitors </w:t>
      </w:r>
      <w:r w:rsidR="00DC09F1" w:rsidRPr="005B5649">
        <w:rPr>
          <w:sz w:val="20"/>
          <w:szCs w:val="20"/>
          <w:lang w:val="en-US"/>
        </w:rPr>
        <w:t>trainee</w:t>
      </w:r>
      <w:r w:rsidRPr="005B5649">
        <w:rPr>
          <w:sz w:val="20"/>
          <w:szCs w:val="20"/>
          <w:lang w:val="en-US"/>
        </w:rPr>
        <w:t xml:space="preserve"> progress and identifies where there may be a need for additional support. </w:t>
      </w:r>
      <w:r w:rsidR="00DC09F1" w:rsidRPr="005B5649">
        <w:rPr>
          <w:sz w:val="20"/>
          <w:szCs w:val="20"/>
          <w:lang w:val="en-US"/>
        </w:rPr>
        <w:t>Please ensure all required component</w:t>
      </w:r>
      <w:r w:rsidR="00345FAA" w:rsidRPr="005B5649">
        <w:rPr>
          <w:sz w:val="20"/>
          <w:szCs w:val="20"/>
          <w:lang w:val="en-US"/>
        </w:rPr>
        <w:t>s</w:t>
      </w:r>
      <w:r w:rsidR="00DC09F1" w:rsidRPr="005B5649">
        <w:rPr>
          <w:sz w:val="20"/>
          <w:szCs w:val="20"/>
          <w:lang w:val="en-US"/>
        </w:rPr>
        <w:t xml:space="preserve"> of the learning conversation are discussed each fortnight: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7837"/>
        <w:gridCol w:w="7837"/>
      </w:tblGrid>
      <w:tr w:rsidR="00476CDD" w:rsidRPr="005B5649" w14:paraId="39D86638" w14:textId="77777777" w:rsidTr="006A5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13122314" w14:textId="7F994A91" w:rsidR="00476CDD" w:rsidRPr="003755DA" w:rsidRDefault="003755DA" w:rsidP="0028723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LEARNING CONVERSATION</w:t>
            </w:r>
          </w:p>
        </w:tc>
      </w:tr>
      <w:tr w:rsidR="0098155A" w:rsidRPr="005B5649" w14:paraId="7E9B02C7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3DD655C6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Trainee and pupil wellbeing</w:t>
            </w:r>
          </w:p>
        </w:tc>
        <w:tc>
          <w:tcPr>
            <w:tcW w:w="7837" w:type="dxa"/>
          </w:tcPr>
          <w:p w14:paraId="62A56831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the trainee</w:t>
            </w:r>
            <w:r w:rsidR="00345FAA" w:rsidRPr="003755DA">
              <w:rPr>
                <w:sz w:val="20"/>
                <w:szCs w:val="20"/>
                <w:lang w:val="en-US"/>
              </w:rPr>
              <w:t>’</w:t>
            </w:r>
            <w:r w:rsidR="00AB3C8E" w:rsidRPr="003755DA">
              <w:rPr>
                <w:sz w:val="20"/>
                <w:szCs w:val="20"/>
                <w:lang w:val="en-US"/>
              </w:rPr>
              <w:t>s teaching has</w:t>
            </w:r>
            <w:r w:rsidR="00DC09F1" w:rsidRPr="003755DA">
              <w:rPr>
                <w:sz w:val="20"/>
                <w:szCs w:val="20"/>
                <w:lang w:val="en-US"/>
              </w:rPr>
              <w:t xml:space="preserve"> improved</w:t>
            </w:r>
            <w:r w:rsidRPr="003755DA">
              <w:rPr>
                <w:sz w:val="20"/>
                <w:szCs w:val="20"/>
                <w:lang w:val="en-US"/>
              </w:rPr>
              <w:t xml:space="preserve"> pupil outcomes</w:t>
            </w:r>
          </w:p>
        </w:tc>
      </w:tr>
      <w:tr w:rsidR="008C06A6" w:rsidRPr="005B5649" w14:paraId="66C6748A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BC68A7A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Celebration of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trainee </w:t>
            </w: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success and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>strengths, and identified areas for development</w:t>
            </w:r>
          </w:p>
        </w:tc>
        <w:tc>
          <w:tcPr>
            <w:tcW w:w="7837" w:type="dxa"/>
          </w:tcPr>
          <w:p w14:paraId="2ABB194D" w14:textId="77777777" w:rsidR="008C06A6" w:rsidRPr="003755DA" w:rsidRDefault="00AB3C8E" w:rsidP="00233D34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The quality and impact of the trainee’s marking and feedback, assessment records and planning</w:t>
            </w:r>
          </w:p>
        </w:tc>
      </w:tr>
      <w:tr w:rsidR="008C06A6" w:rsidRPr="005B5649" w14:paraId="6B28AC7A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6671BC9B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Evidence of trainee progress e.g. pupil workbooks, planning, marking and feedback</w:t>
            </w:r>
            <w:r w:rsidR="00AB3C8E" w:rsidRPr="003755DA">
              <w:rPr>
                <w:b w:val="0"/>
                <w:bCs w:val="0"/>
                <w:sz w:val="20"/>
                <w:szCs w:val="20"/>
                <w:lang w:val="en-US"/>
              </w:rPr>
              <w:t>, pupil responses, pupil observations</w:t>
            </w:r>
          </w:p>
        </w:tc>
        <w:tc>
          <w:tcPr>
            <w:tcW w:w="7837" w:type="dxa"/>
          </w:tcPr>
          <w:p w14:paraId="345D646B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secure the trainee’s subject knowledge is and any appropriate next steps (refer to the context and content of the SCITT curriculum and school-based teaching)</w:t>
            </w:r>
          </w:p>
          <w:p w14:paraId="7DE23C1A" w14:textId="77777777" w:rsidR="008C06A6" w:rsidRPr="003755DA" w:rsidRDefault="008C06A6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6748C4" w:rsidRPr="005B5649" w14:paraId="66504A14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26DA80E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How the SCITT curriculum (centre-based training and/or school training) has impacted on trainee progress and quality of teaching</w:t>
            </w:r>
          </w:p>
        </w:tc>
        <w:tc>
          <w:tcPr>
            <w:tcW w:w="7837" w:type="dxa"/>
            <w:vMerge w:val="restart"/>
          </w:tcPr>
          <w:p w14:paraId="13D4CB93" w14:textId="1F1C9535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Review the previously set targets and agree appropriately challenging developmental targets, along with actions to be undertaken by the trainee, mentor and others to enable the tr</w:t>
            </w:r>
            <w:r w:rsidR="00702CA0">
              <w:rPr>
                <w:sz w:val="20"/>
                <w:szCs w:val="20"/>
                <w:lang w:val="en-US"/>
              </w:rPr>
              <w:t>ainee to achieve their targets</w:t>
            </w:r>
          </w:p>
          <w:p w14:paraId="65927980" w14:textId="5CE02BF0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Targets may be c</w:t>
            </w:r>
            <w:r w:rsidR="00702CA0">
              <w:rPr>
                <w:sz w:val="20"/>
                <w:szCs w:val="20"/>
                <w:lang w:val="en-US"/>
              </w:rPr>
              <w:t>arried over when not fully met</w:t>
            </w:r>
          </w:p>
          <w:p w14:paraId="3F4C1F0F" w14:textId="77777777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Please ensure SMART target setting is implemented. Targets should be fit for purpose, and as appropriate, subject specific</w:t>
            </w:r>
          </w:p>
        </w:tc>
      </w:tr>
      <w:tr w:rsidR="006748C4" w:rsidRPr="003755DA" w14:paraId="64C23B3F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0566B7C7" w14:textId="15D2132B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Any educational reading or research that has had impact on professional development and teaching practice</w:t>
            </w:r>
          </w:p>
        </w:tc>
        <w:tc>
          <w:tcPr>
            <w:tcW w:w="7837" w:type="dxa"/>
            <w:vMerge/>
          </w:tcPr>
          <w:p w14:paraId="50A4FE72" w14:textId="77777777" w:rsidR="006748C4" w:rsidRPr="003755DA" w:rsidRDefault="006748C4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14:paraId="79323D48" w14:textId="37541379" w:rsidR="00D027A7" w:rsidRDefault="00D027A7" w:rsidP="00AC6859">
      <w:pPr>
        <w:rPr>
          <w:b/>
          <w:bCs/>
          <w:color w:val="7030A0"/>
          <w:lang w:val="en-US"/>
        </w:rPr>
      </w:pPr>
    </w:p>
    <w:p w14:paraId="2F7BD2FD" w14:textId="77777777" w:rsidR="00531D1C" w:rsidRPr="0059161F" w:rsidRDefault="00531D1C" w:rsidP="00AC6859">
      <w:pPr>
        <w:rPr>
          <w:b/>
          <w:bCs/>
          <w:color w:val="7030A0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AC6859" w:rsidRPr="00D33018" w14:paraId="5FC3958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4B2F091" w14:textId="234482AA" w:rsidR="00AC6859" w:rsidRPr="00AC6859" w:rsidRDefault="00AC6859" w:rsidP="0059161F">
            <w:pPr>
              <w:jc w:val="center"/>
              <w:rPr>
                <w:sz w:val="20"/>
                <w:szCs w:val="20"/>
                <w:lang w:val="en-US"/>
              </w:rPr>
            </w:pPr>
            <w:r w:rsidRPr="00AC6859">
              <w:rPr>
                <w:lang w:val="en-US"/>
              </w:rPr>
              <w:lastRenderedPageBreak/>
              <w:t>Target review and development 16</w:t>
            </w:r>
            <w:r w:rsidRPr="00AC6859">
              <w:rPr>
                <w:vertAlign w:val="superscript"/>
                <w:lang w:val="en-US"/>
              </w:rPr>
              <w:t>th</w:t>
            </w:r>
            <w:r w:rsidRPr="00AC6859">
              <w:rPr>
                <w:lang w:val="en-US"/>
              </w:rPr>
              <w:t xml:space="preserve"> September 2020</w:t>
            </w:r>
          </w:p>
        </w:tc>
      </w:tr>
      <w:tr w:rsidR="00AC6859" w:rsidRPr="00D33018" w14:paraId="03D5C30F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765E6C6" w14:textId="77777777" w:rsidR="00D027A7" w:rsidRPr="00AC6859" w:rsidRDefault="007C3D1C" w:rsidP="00AC685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Personalised targets</w:t>
            </w:r>
            <w:r w:rsidR="00D027A7" w:rsidRPr="00AC6859">
              <w:rPr>
                <w:color w:val="000000" w:themeColor="text1"/>
                <w:sz w:val="20"/>
                <w:szCs w:val="20"/>
                <w:lang w:val="en-US"/>
              </w:rPr>
              <w:t xml:space="preserve"> set 4</w:t>
            </w:r>
            <w:r w:rsidR="00D027A7" w:rsidRPr="00AC685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D027A7" w:rsidRPr="00AC6859">
              <w:rPr>
                <w:color w:val="000000" w:themeColor="text1"/>
                <w:sz w:val="20"/>
                <w:szCs w:val="20"/>
                <w:lang w:val="en-US"/>
              </w:rPr>
              <w:t xml:space="preserve"> September 2020 in line with target themes linked to the SCITT curriculum and trainee development</w:t>
            </w:r>
          </w:p>
          <w:p w14:paraId="3B52F7E5" w14:textId="77777777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</w:p>
          <w:p w14:paraId="78FCEE58" w14:textId="77777777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Building relationships</w:t>
            </w:r>
          </w:p>
          <w:p w14:paraId="22B8FB19" w14:textId="1E4B293D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Interview target</w:t>
            </w:r>
          </w:p>
        </w:tc>
        <w:tc>
          <w:tcPr>
            <w:tcW w:w="6663" w:type="dxa"/>
            <w:vAlign w:val="center"/>
          </w:tcPr>
          <w:p w14:paraId="2D85A023" w14:textId="77777777" w:rsidR="00D027A7" w:rsidRPr="00AC6859" w:rsidRDefault="00D027A7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A5D1F13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617E1D3A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3E3427B1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777F637C" w14:textId="77777777" w:rsidR="00F21111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set</w:t>
            </w:r>
            <w:r w:rsidR="00D027A7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71E3812C" w14:textId="29F6AE09" w:rsidR="00D027A7" w:rsidRPr="00AC6859" w:rsidRDefault="00D027A7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Pr="00AC685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2020</w:t>
            </w:r>
          </w:p>
          <w:p w14:paraId="3FDF66F3" w14:textId="77777777" w:rsidR="00476CDD" w:rsidRPr="00AC6859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B4AE8E6" w14:textId="143014B0" w:rsidR="00476CDD" w:rsidRPr="00544723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Partially 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Not met</w:t>
            </w:r>
          </w:p>
        </w:tc>
      </w:tr>
      <w:tr w:rsidR="0059161F" w:rsidRPr="00D33018" w14:paraId="4D8815C9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B32EAA6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AA8C189" w14:textId="6B60E102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F10F5B7" w14:textId="7777777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E3451DD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01F94B6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102901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2A746B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3BD35" w14:textId="2301E13C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22E3E97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242ABA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701167D7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E149466" w14:textId="5A912E6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335855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C9DF80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262B47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56E000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60F0B3" w14:textId="37571F41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0FEDE11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9A0040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B087B6D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73FF2F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56382C96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B21DE77" w14:textId="6A20B785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97A05EE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222AB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EFF27E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4EA2CC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C9A507" w14:textId="0B369714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0CCFC8B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3015C21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D33018" w:rsidRPr="00D33018" w14:paraId="75E8F453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8D54345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8F6F84B" w14:textId="77777777" w:rsidR="00D33018" w:rsidRDefault="00D33018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CDE494B" w14:textId="2882B218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719DABA" w14:textId="7C97F6A6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25AA7F40" w14:textId="77777777" w:rsidTr="0054472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D64FD6C" w14:textId="78ED534B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 w:rsidR="0054472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 w:rsid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047361" w14:textId="7BC7ACBE" w:rsidR="0059161F" w:rsidRPr="00544723" w:rsidRDefault="0059161F" w:rsidP="005916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8126B47" w14:textId="0DE18F33" w:rsidR="0059161F" w:rsidRPr="00544723" w:rsidRDefault="0059161F" w:rsidP="005916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D33018" w:rsidRPr="00D33018" w14:paraId="7498E472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855D99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D7BA7C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805913" w14:textId="0089B1EE" w:rsidR="00D3301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945356B" w14:textId="583C5491" w:rsidR="0059161F" w:rsidRPr="00D33018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DAA2D4E" w14:textId="3D6DD305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D33018" w:rsidRPr="00D33018" w14:paraId="18C92D80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AA39F5F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BC36069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782B8C" w14:textId="4225B5FC" w:rsidR="00D3301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B15F584" w14:textId="4E13C547" w:rsidR="0059161F" w:rsidRPr="00D33018" w:rsidRDefault="0059161F" w:rsidP="0059161F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01E5872" w14:textId="77777777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33C994" w14:textId="77777777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8E34F5A" w14:textId="13EAD954" w:rsidR="00D027A7" w:rsidRDefault="00D027A7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943E4" w:rsidRPr="00D33018" w14:paraId="1A8224BA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4E25922" w14:textId="1978F515" w:rsidR="009943E4" w:rsidRPr="00AC6859" w:rsidRDefault="00B979B5" w:rsidP="008F5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lastRenderedPageBreak/>
              <w:t>Target review and development 1</w:t>
            </w:r>
            <w:r w:rsidRPr="00B979B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</w:t>
            </w:r>
            <w:r w:rsidR="009943E4" w:rsidRPr="009943E4">
              <w:rPr>
                <w:lang w:val="en-US"/>
              </w:rPr>
              <w:t>October 2020</w:t>
            </w:r>
          </w:p>
        </w:tc>
      </w:tr>
      <w:tr w:rsidR="009943E4" w:rsidRPr="00D33018" w14:paraId="4A2E7C9F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10BC71C" w14:textId="0B9650B2" w:rsidR="009943E4" w:rsidRPr="009943E4" w:rsidRDefault="009943E4" w:rsidP="009943E4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Personalised targets set 16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September 2020 in line with target themes linked to the SCITT curriculum and trainee development</w:t>
            </w:r>
          </w:p>
          <w:p w14:paraId="2BE24794" w14:textId="77777777" w:rsidR="009943E4" w:rsidRPr="009943E4" w:rsidRDefault="009943E4" w:rsidP="00233D34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</w:p>
          <w:p w14:paraId="22E0BA68" w14:textId="77777777" w:rsidR="009943E4" w:rsidRPr="009943E4" w:rsidRDefault="009943E4" w:rsidP="00233D34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(linked to Role of the Teacher SCITT Training)</w:t>
            </w:r>
          </w:p>
          <w:p w14:paraId="5CF226F6" w14:textId="70E16D6F" w:rsidR="009943E4" w:rsidRPr="009943E4" w:rsidRDefault="009943E4" w:rsidP="00233D34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 (linked to Role of the Teacher SCITT Training)</w:t>
            </w:r>
          </w:p>
        </w:tc>
        <w:tc>
          <w:tcPr>
            <w:tcW w:w="6663" w:type="dxa"/>
            <w:vAlign w:val="center"/>
          </w:tcPr>
          <w:p w14:paraId="50CDA068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B8F84FA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4BED6ACC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6E26F73D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037B3D98" w14:textId="77777777" w:rsidR="00F21111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67E7C4E9" w14:textId="16F9AD54" w:rsidR="009943E4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16</w:t>
            </w:r>
            <w:r w:rsidR="009943E4" w:rsidRPr="00AC685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9943E4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2020</w:t>
            </w:r>
          </w:p>
          <w:p w14:paraId="417A1242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31B523C" w14:textId="77777777" w:rsidR="009943E4" w:rsidRPr="00544723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943E4" w:rsidRPr="00D33018" w14:paraId="62445CA6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6FBBC6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D838DDE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AE6701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565FDB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C41307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1AC571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B1547FB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A77506A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549906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7F3C98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11B04D8E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A3267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506AA98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BCB78A2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DFE2E0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30F874F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5C6DD08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91A552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241531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1D93B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B89EC9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35012EC2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39BED78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FF1E6D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E32970E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5D9EE24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491D73C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FAF1E3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1E6A2F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8DC42F2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42E57991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96B913C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EAF6C95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AE57C67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E2410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7E888A1B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758936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01DDF24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506521B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943E4" w:rsidRPr="00D33018" w14:paraId="3513A875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72725C5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18E4421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EE3D9C3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25D971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943E4" w:rsidRPr="00D33018" w14:paraId="4EABB98C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E32534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6DD9DA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C64AC2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B2EF32E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3340B8C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33A03A1E" w14:textId="2B018B84" w:rsidR="009943E4" w:rsidRDefault="009943E4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669A02A1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69CC8869" w14:textId="7388FCCD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15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  <w:r w:rsidRPr="009943E4">
              <w:rPr>
                <w:lang w:val="en-US"/>
              </w:rPr>
              <w:t>October 2020</w:t>
            </w:r>
          </w:p>
        </w:tc>
      </w:tr>
      <w:tr w:rsidR="008F53EA" w:rsidRPr="00D33018" w14:paraId="760C106C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91C651" w14:textId="75233DA1" w:rsidR="008F53EA" w:rsidRPr="008F53EA" w:rsidRDefault="00B979B5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set 1</w:t>
            </w:r>
            <w:r w:rsidRPr="00B979B5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 w:rsidRPr="008F53EA">
              <w:rPr>
                <w:color w:val="000000" w:themeColor="text1"/>
                <w:sz w:val="20"/>
                <w:szCs w:val="20"/>
                <w:lang w:val="en-US"/>
              </w:rPr>
              <w:t>October 2020 in line with target themes linked to the SCITT curriculum and trainee development</w:t>
            </w:r>
          </w:p>
          <w:p w14:paraId="0172020C" w14:textId="77777777" w:rsidR="008F53EA" w:rsidRPr="008F53EA" w:rsidRDefault="008F53EA" w:rsidP="00233D34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Climate and culture (linked to Managing Behaviour 1 SCITT training)</w:t>
            </w:r>
          </w:p>
          <w:p w14:paraId="0DC53A10" w14:textId="77777777" w:rsidR="008F53EA" w:rsidRPr="008F53EA" w:rsidRDefault="008F53EA" w:rsidP="00233D34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(linked to Role of the Teacher SCITT Training)</w:t>
            </w:r>
          </w:p>
          <w:p w14:paraId="51B1364F" w14:textId="3E6D1913" w:rsidR="008F53EA" w:rsidRPr="008F53EA" w:rsidRDefault="008F53EA" w:rsidP="00233D34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Applying learning theory to practice (linked to Learning Theory SCITT training)</w:t>
            </w:r>
          </w:p>
        </w:tc>
        <w:tc>
          <w:tcPr>
            <w:tcW w:w="6663" w:type="dxa"/>
            <w:vAlign w:val="center"/>
          </w:tcPr>
          <w:p w14:paraId="167D5B81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A4BC760" w14:textId="5B964A49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3607EA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682C7E32" w14:textId="4654A83B" w:rsidR="008F53EA" w:rsidRPr="00AC6859" w:rsidRDefault="00B979B5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proofErr w:type="gramStart"/>
            <w:r w:rsidRPr="00B979B5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October</w:t>
            </w:r>
            <w:proofErr w:type="gramEnd"/>
            <w:r w:rsidR="008F53EA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2020</w:t>
            </w:r>
          </w:p>
          <w:p w14:paraId="0DF23994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097AE72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28422A8C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DEE43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6CC4E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D38A58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131FF30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17863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83D0A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E8821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47E8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06114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2D09DC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3F9E76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D67006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386093D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1D4301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5A028AB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4527E0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178A9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62D01B2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A6FC0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C1E9340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03AC6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90D0EB0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5300BA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3F3CC5D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7E825A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5B87D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377387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BD321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838BE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FAD6BE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1677497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4F963B5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E72F490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7B1D220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7AF986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4D202D6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94A3916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F7CFF8C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9646FC1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754B985A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7AD701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197349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0C9DFB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9885A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2FE7412C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020A23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EFCED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8332480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D0C254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5FE17E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5521A6C" w14:textId="4406B450" w:rsidR="008F53EA" w:rsidRDefault="008F53E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36F338F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C2EB56F" w14:textId="06522E5C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5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November </w:t>
            </w:r>
            <w:r w:rsidRPr="009943E4">
              <w:rPr>
                <w:lang w:val="en-US"/>
              </w:rPr>
              <w:t>2020</w:t>
            </w:r>
          </w:p>
        </w:tc>
      </w:tr>
      <w:tr w:rsidR="008F53EA" w:rsidRPr="00D33018" w14:paraId="3D165E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6C296FB" w14:textId="788965D7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Personalised targets set 15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October 2020 in line with target themes linked to the SCITT curriculum and trainee development</w:t>
            </w:r>
          </w:p>
          <w:p w14:paraId="22272414" w14:textId="77777777" w:rsidR="008F53EA" w:rsidRPr="008F53EA" w:rsidRDefault="008F53EA" w:rsidP="00233D34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Climate and culture (linked to Managing Behaviour 1&amp;2 SCITT training)</w:t>
            </w:r>
          </w:p>
          <w:p w14:paraId="529FE7B6" w14:textId="77777777" w:rsidR="008F53EA" w:rsidRPr="008F53EA" w:rsidRDefault="008F53EA" w:rsidP="00233D34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(linked to Role of the Teacher SCITT Training)</w:t>
            </w:r>
          </w:p>
          <w:p w14:paraId="11960754" w14:textId="12ECFC8B" w:rsidR="008F53EA" w:rsidRPr="008F53EA" w:rsidRDefault="008F53EA" w:rsidP="00233D34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Lesson planning informed by ‘how pupils learn’ (linked to how pupils learn 1 SCITT training)</w:t>
            </w:r>
          </w:p>
        </w:tc>
        <w:tc>
          <w:tcPr>
            <w:tcW w:w="6663" w:type="dxa"/>
            <w:vAlign w:val="center"/>
          </w:tcPr>
          <w:p w14:paraId="43A3CA2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D8E18B2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565428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3DE76729" w14:textId="7B8A4266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  <w:r w:rsidRPr="008F53E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October</w:t>
            </w: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2020</w:t>
            </w:r>
          </w:p>
          <w:p w14:paraId="716D678F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D2AC6B9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3770CAA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E3CF644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3C049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2CBA3F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95E2E7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A89F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3FB9BA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690189B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0CED9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802A5D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8A23FD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8E85CC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2DCA7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BE43D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A3CDFC0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60AA62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3753F1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401B5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08BF5A3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5B4B5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668D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23EA90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F93933A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53CC85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7DF71E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22584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A18B10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260B489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FACFCD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B02B1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6A217C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D159FE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B83D13E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AFF01B3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3F1297D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5D164D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998CCE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1A47C6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E4504EF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18DB214A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5C4B6C40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5F99C8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3F69C05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6CC2F6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43561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AE9B920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4CBA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585E84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2C325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9367C8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011E0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504041F2" w14:textId="77777777" w:rsidR="008F53EA" w:rsidRDefault="008F53E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73258C99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F65100C" w14:textId="06D091A6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19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November </w:t>
            </w:r>
            <w:r w:rsidRPr="009943E4">
              <w:rPr>
                <w:lang w:val="en-US"/>
              </w:rPr>
              <w:t>2020</w:t>
            </w:r>
          </w:p>
        </w:tc>
      </w:tr>
      <w:tr w:rsidR="008F53EA" w:rsidRPr="00D33018" w14:paraId="377AB7A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61245BC" w14:textId="6EB05474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Personalised targets set 5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November 2020 in line with target themes linked to the SCITT curriculum and trainee development</w:t>
            </w:r>
          </w:p>
          <w:p w14:paraId="460A2167" w14:textId="5DF88FD1" w:rsidR="008F53EA" w:rsidRPr="008F53EA" w:rsidRDefault="008F53EA" w:rsidP="00233D34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Lesson planning informed by ‘how pupils learn</w:t>
            </w:r>
            <w:r w:rsidR="00B532DE">
              <w:rPr>
                <w:color w:val="000000" w:themeColor="text1"/>
                <w:sz w:val="20"/>
                <w:szCs w:val="20"/>
                <w:lang w:val="en-US"/>
              </w:rPr>
              <w:t xml:space="preserve"> 1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’ </w:t>
            </w:r>
          </w:p>
          <w:p w14:paraId="0DB039AC" w14:textId="77777777" w:rsidR="008F53EA" w:rsidRPr="008F53EA" w:rsidRDefault="008F53EA" w:rsidP="00233D34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</w:t>
            </w:r>
          </w:p>
          <w:p w14:paraId="087A5F90" w14:textId="4FD0938E" w:rsidR="008F53EA" w:rsidRPr="008F53EA" w:rsidRDefault="008F53EA" w:rsidP="00233D34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</w:tc>
        <w:tc>
          <w:tcPr>
            <w:tcW w:w="6663" w:type="dxa"/>
            <w:vAlign w:val="center"/>
          </w:tcPr>
          <w:p w14:paraId="59B0C3BE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D524535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83605C2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1B878E9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  <w:r w:rsidRPr="008F53E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November</w:t>
            </w: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2020</w:t>
            </w:r>
          </w:p>
          <w:p w14:paraId="3A74EECC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2F9E2B3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3F3E0BD4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9E47E92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DD89F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A66F4E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2ACEF3C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6ADE4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EDF14F9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48EF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5D72F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2107AB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41C56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99327B1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A58ABF1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6C913EB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0DF045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0C74EFF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92E74DE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6460F2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8C07FAB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EEB2E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F529526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E309A0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DB47FFE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66568A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A12D08A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D700E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94A24F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C78CE0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85BD03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2B0F25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94D835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8C6C2F1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9EEF98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C5A562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A848B9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FAC0E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E2851E4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C3188C4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58B2A6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CCA7647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2231C839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BDA7857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747534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652DB67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B7EDFC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B2AA6EA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ADAE6D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AD749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02EB3DE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AB7244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EF8002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3683751" w14:textId="0A8A2C8E" w:rsidR="00476CDD" w:rsidRDefault="00476CDD" w:rsidP="00476CDD">
      <w:pPr>
        <w:jc w:val="center"/>
        <w:rPr>
          <w:lang w:val="en-US"/>
        </w:rPr>
      </w:pPr>
    </w:p>
    <w:p w14:paraId="71DBEC1F" w14:textId="1CFE5C5D" w:rsidR="008F53EA" w:rsidRDefault="008F53EA" w:rsidP="00476CDD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209C454B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9D1CC6E" w14:textId="0B489DDF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3</w:t>
            </w:r>
            <w:r w:rsidRPr="008F53EA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December </w:t>
            </w:r>
            <w:r w:rsidRPr="009943E4">
              <w:rPr>
                <w:lang w:val="en-US"/>
              </w:rPr>
              <w:t>2020</w:t>
            </w:r>
          </w:p>
        </w:tc>
      </w:tr>
      <w:tr w:rsidR="008F53EA" w:rsidRPr="00D33018" w14:paraId="710F9885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61B23F7" w14:textId="70F91F06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19</w:t>
            </w:r>
            <w:r w:rsidRPr="008F53E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November 2020 in line with target themes linked to the SCITT curriculum and trainee development</w:t>
            </w:r>
          </w:p>
          <w:p w14:paraId="792C5E8D" w14:textId="77777777" w:rsidR="006B4769" w:rsidRPr="006B4769" w:rsidRDefault="006B4769" w:rsidP="00233D34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6B4769">
              <w:rPr>
                <w:color w:val="000000" w:themeColor="text1"/>
                <w:sz w:val="20"/>
                <w:szCs w:val="20"/>
                <w:lang w:val="en-US"/>
              </w:rPr>
              <w:t>Planning and strategies to support pupils with SEND (linked to SEND SCITT training)</w:t>
            </w:r>
          </w:p>
          <w:p w14:paraId="3634452E" w14:textId="77777777" w:rsidR="006B4769" w:rsidRPr="006B4769" w:rsidRDefault="006B4769" w:rsidP="00233D34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6B4769"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28C2F907" w14:textId="49CCBE91" w:rsidR="008F53EA" w:rsidRPr="006B4769" w:rsidRDefault="006B4769" w:rsidP="00233D34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6B4769"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</w:tc>
        <w:tc>
          <w:tcPr>
            <w:tcW w:w="6663" w:type="dxa"/>
            <w:vAlign w:val="center"/>
          </w:tcPr>
          <w:p w14:paraId="5AD85D2E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97B8D2C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C3922D2" w14:textId="77777777" w:rsidR="00F21111" w:rsidRDefault="008F53EA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CB91961" w14:textId="4B782BE7" w:rsidR="008F53EA" w:rsidRPr="00AC6859" w:rsidRDefault="00F21111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19</w:t>
            </w:r>
            <w:r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November</w:t>
            </w:r>
            <w:r w:rsidR="008F53EA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2020</w:t>
            </w:r>
          </w:p>
          <w:p w14:paraId="440F889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2F6CC7D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F7EC758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5B209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8FE783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5564F04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B22040C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023805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2BF4C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5B464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A3B12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6D15C6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D28680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B2C6D24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B27BEB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348D76F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7DC1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6C6F5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F795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267B4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53BB9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4F77A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BAF050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61E8C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8B3AB67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263DD5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6C2E1AC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FC73B62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93E03D4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25C51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305E9F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4EDFCA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017A0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A764D1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FC332C1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E7F19F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5D14CCC2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200241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03116B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77956EA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507FF69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EDE4606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60D9F3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6414FB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29BBBC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B809AA4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FB94005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66EFF67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46826B3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AA16BB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DAEC27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4665D44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614C8FB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652A10C2" w14:textId="77777777" w:rsidR="008F53EA" w:rsidRDefault="008F53EA" w:rsidP="00476CDD">
      <w:pPr>
        <w:jc w:val="center"/>
        <w:rPr>
          <w:lang w:val="en-US"/>
        </w:rPr>
      </w:pPr>
    </w:p>
    <w:p w14:paraId="220F06F3" w14:textId="1811720F" w:rsidR="00476CDD" w:rsidRDefault="00476CDD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364C545E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7D97740F" w14:textId="49B36E64" w:rsidR="00F21111" w:rsidRPr="00AC6859" w:rsidRDefault="00F21111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16</w:t>
            </w:r>
            <w:r w:rsidRPr="00F2111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December </w:t>
            </w:r>
            <w:r w:rsidRPr="009943E4">
              <w:rPr>
                <w:lang w:val="en-US"/>
              </w:rPr>
              <w:t>2020</w:t>
            </w:r>
          </w:p>
        </w:tc>
      </w:tr>
      <w:tr w:rsidR="00F21111" w:rsidRPr="00D33018" w14:paraId="3871BBC6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94D69CD" w14:textId="0E196E4B" w:rsidR="00F21111" w:rsidRPr="008F53EA" w:rsidRDefault="00F21111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3</w:t>
            </w:r>
            <w:r w:rsidRPr="00F21111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December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2020 in line with target themes linked to the SCITT curriculum and trainee development</w:t>
            </w:r>
          </w:p>
          <w:p w14:paraId="1E592BD1" w14:textId="77777777" w:rsidR="00F21111" w:rsidRPr="00F21111" w:rsidRDefault="00F21111" w:rsidP="00233D34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Instructional strategies linked to effective use of lesson time (linked to how pupils learn 2 SCITT training)</w:t>
            </w:r>
          </w:p>
          <w:p w14:paraId="5DF2A41A" w14:textId="77777777" w:rsidR="00F21111" w:rsidRPr="00F21111" w:rsidRDefault="00F21111" w:rsidP="00233D34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Wider professional responsibilities</w:t>
            </w:r>
          </w:p>
          <w:p w14:paraId="5C4A8BF7" w14:textId="2E300AD5" w:rsidR="00F21111" w:rsidRPr="00F21111" w:rsidRDefault="00F21111" w:rsidP="00233D34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</w:tc>
        <w:tc>
          <w:tcPr>
            <w:tcW w:w="6663" w:type="dxa"/>
            <w:vAlign w:val="center"/>
          </w:tcPr>
          <w:p w14:paraId="32E86111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7E096F4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65CE813" w14:textId="77777777" w:rsidR="00F21111" w:rsidRDefault="00F21111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741E69E" w14:textId="2DAFA515" w:rsidR="00F21111" w:rsidRPr="00AC6859" w:rsidRDefault="00F21111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3</w:t>
            </w:r>
            <w:r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December</w:t>
            </w: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2020</w:t>
            </w:r>
          </w:p>
          <w:p w14:paraId="46391A08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A88E8F" w14:textId="77777777" w:rsidR="00F21111" w:rsidRPr="00544723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176A6F4F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3D5AC4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12D0081E" w14:textId="77777777" w:rsidR="00F21111" w:rsidRPr="00D33018" w:rsidRDefault="00F21111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1D42490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528B94F5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DE6361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975B0E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8CE142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AA6B28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DDB0A1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4CDD4D2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3CFBCBB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3CD648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DF564EA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2D6044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D2E2D4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54957E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7B846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F65236D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0D102D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E324054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DA8FE9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8EA7581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38818AA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7271D94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A69F38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D36E2C4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DA62E40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B493E2B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3E2C732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E009F42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2FCB3B9F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A9721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74887B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DA4B911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5C879C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D30B6F1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22BB1556" w14:textId="77777777" w:rsidR="00F21111" w:rsidRPr="00D33018" w:rsidRDefault="00F21111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E2E3E29" w14:textId="77777777" w:rsidR="00F21111" w:rsidRPr="00544723" w:rsidRDefault="00F21111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4F139465" w14:textId="77777777" w:rsidR="00F21111" w:rsidRPr="00544723" w:rsidRDefault="00F21111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02309EE4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0E703A3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832DA7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87B244E" w14:textId="77777777" w:rsidR="00F21111" w:rsidRPr="00D33018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72C867F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0EE04A76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E4C41E9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E893A25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1889E9F" w14:textId="77777777" w:rsidR="00F21111" w:rsidRPr="00D33018" w:rsidRDefault="00F21111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139F2EF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298500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05164DD" w14:textId="677EAFD6" w:rsidR="00F21111" w:rsidRDefault="00F21111" w:rsidP="0028723B">
      <w:pPr>
        <w:jc w:val="center"/>
        <w:rPr>
          <w:lang w:val="en-US"/>
        </w:rPr>
      </w:pPr>
    </w:p>
    <w:p w14:paraId="022C821B" w14:textId="008805BA" w:rsidR="00F21111" w:rsidRDefault="00F2111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1DAF6297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FC1ED0A" w14:textId="5A95AB10" w:rsidR="00F21111" w:rsidRPr="00AC6859" w:rsidRDefault="00F21111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21</w:t>
            </w:r>
            <w:r w:rsidRPr="00F21111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January 2021</w:t>
            </w:r>
          </w:p>
        </w:tc>
      </w:tr>
      <w:tr w:rsidR="00F21111" w:rsidRPr="00D33018" w14:paraId="57305860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75D0FB3" w14:textId="77777777" w:rsidR="00F21111" w:rsidRPr="00F21111" w:rsidRDefault="00F21111" w:rsidP="00F21111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Personalised targets set 4th January 2021 in line with target themes linked to the SCITT curriculum and trainee development</w:t>
            </w:r>
          </w:p>
          <w:p w14:paraId="383003D8" w14:textId="77777777" w:rsidR="00F21111" w:rsidRPr="00F21111" w:rsidRDefault="00F21111" w:rsidP="00233D34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Instructional strategies linked to effective use of lesson time (linked to how pupils learn 2 SCITT training)</w:t>
            </w:r>
          </w:p>
          <w:p w14:paraId="251049B1" w14:textId="77777777" w:rsidR="00F21111" w:rsidRPr="00F21111" w:rsidRDefault="00F21111" w:rsidP="00233D34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Wider professional responsibilities</w:t>
            </w:r>
          </w:p>
          <w:p w14:paraId="5A0FF820" w14:textId="4AECF543" w:rsidR="00F21111" w:rsidRPr="00F21111" w:rsidRDefault="00F21111" w:rsidP="00233D34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</w:t>
            </w:r>
          </w:p>
        </w:tc>
        <w:tc>
          <w:tcPr>
            <w:tcW w:w="6663" w:type="dxa"/>
            <w:vAlign w:val="center"/>
          </w:tcPr>
          <w:p w14:paraId="31AECCC0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9F1B586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CD8C00" w14:textId="77777777" w:rsidR="00F21111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080D04A" w14:textId="10A0273A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January 2021</w:t>
            </w:r>
          </w:p>
          <w:p w14:paraId="58C37D20" w14:textId="77777777" w:rsidR="00F21111" w:rsidRPr="00AC6859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EA41116" w14:textId="77777777" w:rsidR="00F21111" w:rsidRPr="00544723" w:rsidRDefault="00F21111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56102F19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BB3D7A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E327305" w14:textId="77777777" w:rsidR="00F21111" w:rsidRPr="00D33018" w:rsidRDefault="00F21111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07370D8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7BCC2C4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88D12A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CD1624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CD753C6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B58D99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F060909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595920A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64E4326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5EBA507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C26DA4D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91B73A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2F24A1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9D185E" w14:textId="77777777" w:rsidR="00F21111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ABCACDB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3403E2E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9E1E6A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70188B9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0E6EE3D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420AEC1F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72C9FE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5BBFBA1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B107C2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38721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9E3B4D0" w14:textId="77777777" w:rsidR="00F21111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F9C4F66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F2F8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DBD1C3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B503A83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81149A3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42CD08" w14:textId="77777777" w:rsidR="00F21111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FC06514" w14:textId="77777777" w:rsidR="00F21111" w:rsidRPr="00D33018" w:rsidRDefault="00F21111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2F27A72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632F048E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FE177ED" w14:textId="77777777" w:rsidR="00F21111" w:rsidRPr="00D33018" w:rsidRDefault="00F21111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7C28BC0" w14:textId="77777777" w:rsidR="00F21111" w:rsidRPr="00544723" w:rsidRDefault="00F21111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D78179F" w14:textId="77777777" w:rsidR="00F21111" w:rsidRPr="00544723" w:rsidRDefault="00F21111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6751E6A0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DCE949A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927A9B2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21A5CBA9" w14:textId="77777777" w:rsidR="00F21111" w:rsidRPr="00D33018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82DC7F" w14:textId="77777777" w:rsidR="00F21111" w:rsidRPr="00D33018" w:rsidRDefault="00F21111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22B8387A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C0976F2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224EE31" w14:textId="77777777" w:rsidR="00F21111" w:rsidRDefault="00F21111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D2A431" w14:textId="77777777" w:rsidR="00F21111" w:rsidRPr="00D33018" w:rsidRDefault="00F21111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4F1D634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B339AC" w14:textId="77777777" w:rsidR="00F21111" w:rsidRPr="00D33018" w:rsidRDefault="00F21111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D5061B9" w14:textId="584E7D21" w:rsidR="00F21111" w:rsidRDefault="00F21111" w:rsidP="0028723B">
      <w:pPr>
        <w:jc w:val="center"/>
        <w:rPr>
          <w:lang w:val="en-US"/>
        </w:rPr>
      </w:pPr>
    </w:p>
    <w:p w14:paraId="5623325B" w14:textId="1F4F9EF5" w:rsidR="009C011A" w:rsidRDefault="009C011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C011A" w:rsidRPr="00D33018" w14:paraId="2717F89A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4088D0D" w14:textId="18CBBD53" w:rsidR="009C011A" w:rsidRPr="00AC6859" w:rsidRDefault="009C011A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4</w:t>
            </w:r>
            <w:r w:rsidRPr="009C011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2021</w:t>
            </w:r>
          </w:p>
        </w:tc>
      </w:tr>
      <w:tr w:rsidR="009C011A" w:rsidRPr="00D33018" w14:paraId="522557AD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DA8ED5B" w14:textId="05F2A7CD" w:rsidR="009C011A" w:rsidRPr="00F21111" w:rsidRDefault="009C011A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21</w:t>
            </w:r>
            <w:r w:rsidRPr="009C011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January 2021 in line with target themes linked to the SCITT curriculum and trainee development</w:t>
            </w:r>
          </w:p>
          <w:p w14:paraId="5A24AE78" w14:textId="77777777" w:rsidR="009C011A" w:rsidRPr="009C011A" w:rsidRDefault="009C011A" w:rsidP="00233D34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C011A">
              <w:rPr>
                <w:color w:val="000000" w:themeColor="text1"/>
                <w:sz w:val="20"/>
                <w:szCs w:val="20"/>
                <w:lang w:val="en-US"/>
              </w:rPr>
              <w:t>Questioning and classroom talk (linked to how pupils learn 3 SCITT Training)</w:t>
            </w:r>
          </w:p>
          <w:p w14:paraId="4C460CDB" w14:textId="77777777" w:rsidR="009C011A" w:rsidRPr="009C011A" w:rsidRDefault="009C011A" w:rsidP="00233D34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C011A">
              <w:rPr>
                <w:color w:val="000000" w:themeColor="text1"/>
                <w:sz w:val="20"/>
                <w:szCs w:val="20"/>
                <w:lang w:val="en-US"/>
              </w:rPr>
              <w:t>Planning sequences (linked to planning 2 SCITT Training)</w:t>
            </w:r>
          </w:p>
          <w:p w14:paraId="347C3E6D" w14:textId="353CC8A6" w:rsidR="009C011A" w:rsidRPr="009C011A" w:rsidRDefault="009C011A" w:rsidP="00233D34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C011A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1D73A4A8" w14:textId="77777777" w:rsidR="009C011A" w:rsidRPr="00AC6859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8807853" w14:textId="77777777" w:rsidR="009C011A" w:rsidRPr="00AC6859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950A4D" w14:textId="77777777" w:rsidR="009C011A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7B91972" w14:textId="261F357F" w:rsidR="009C011A" w:rsidRPr="00AC6859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21</w:t>
            </w:r>
            <w:r w:rsidRPr="009C011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January 2021</w:t>
            </w:r>
          </w:p>
          <w:p w14:paraId="5311EC6D" w14:textId="77777777" w:rsidR="009C011A" w:rsidRPr="00AC6859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1A7EC68" w14:textId="77777777" w:rsidR="009C011A" w:rsidRPr="00544723" w:rsidRDefault="009C011A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C011A" w:rsidRPr="00D33018" w14:paraId="21C1E97D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DA17876" w14:textId="77777777" w:rsidR="009C011A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697474C" w14:textId="77777777" w:rsidR="009C011A" w:rsidRPr="00D33018" w:rsidRDefault="009C011A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6496EEF9" w14:textId="77777777" w:rsidR="009C011A" w:rsidRPr="00D33018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D5AA16C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8EF7357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528B8E8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4A7020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C5F48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5A016F6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99DB1FC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24FA76BF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7272B31" w14:textId="77777777" w:rsidR="009C011A" w:rsidRPr="00D33018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4B0B4EB" w14:textId="77777777" w:rsidR="009C011A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19651A" w14:textId="77777777" w:rsidR="009C011A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486618" w14:textId="77777777" w:rsidR="009C011A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38183C8" w14:textId="77777777" w:rsidR="009C011A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AA95A0F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DF0D972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BD2EF1D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62BF964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0B1A3D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5A2CE776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7AA3609" w14:textId="77777777" w:rsidR="009C011A" w:rsidRPr="00D33018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7E7B709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F659DDA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86575E8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7692A96" w14:textId="77777777" w:rsidR="009C011A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938626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E8E287D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B3FE3A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9DF238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7B88565" w14:textId="77777777" w:rsidR="009C011A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219E8" w14:textId="77777777" w:rsidR="009C011A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1908A530" w14:textId="77777777" w:rsidR="009C011A" w:rsidRPr="00D33018" w:rsidRDefault="009C011A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BB5D5FC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88969C0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063AD91" w14:textId="77777777" w:rsidR="009C011A" w:rsidRPr="00D33018" w:rsidRDefault="009C011A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1B06693F" w14:textId="77777777" w:rsidR="009C011A" w:rsidRPr="00544723" w:rsidRDefault="009C011A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00059FF" w14:textId="77777777" w:rsidR="009C011A" w:rsidRPr="00544723" w:rsidRDefault="009C011A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C011A" w:rsidRPr="00D33018" w14:paraId="3CC5649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AAAA3A0" w14:textId="77777777" w:rsidR="009C011A" w:rsidRDefault="009C011A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53DF6F" w14:textId="77777777" w:rsidR="009C011A" w:rsidRDefault="009C011A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6FAF628A" w14:textId="77777777" w:rsidR="009C011A" w:rsidRPr="00D33018" w:rsidRDefault="009C011A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6643155" w14:textId="77777777" w:rsidR="009C011A" w:rsidRPr="00D33018" w:rsidRDefault="009C011A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C011A" w:rsidRPr="00D33018" w14:paraId="2143012A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BB1D9F6" w14:textId="77777777" w:rsidR="009C011A" w:rsidRDefault="009C011A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103A707" w14:textId="77777777" w:rsidR="009C011A" w:rsidRDefault="009C011A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42BB0B4" w14:textId="77777777" w:rsidR="009C011A" w:rsidRPr="00D33018" w:rsidRDefault="009C011A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26B84B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778D2FC" w14:textId="77777777" w:rsidR="009C011A" w:rsidRPr="00D33018" w:rsidRDefault="009C011A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C91E4EF" w14:textId="0B7397B8" w:rsidR="009C011A" w:rsidRDefault="009C011A" w:rsidP="0028723B">
      <w:pPr>
        <w:jc w:val="center"/>
        <w:rPr>
          <w:lang w:val="en-US"/>
        </w:rPr>
      </w:pPr>
    </w:p>
    <w:p w14:paraId="6C9026F0" w14:textId="7132AEC2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220FE315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54FA515B" w14:textId="24DF4A20" w:rsidR="000A457C" w:rsidRPr="00AC6859" w:rsidRDefault="000A457C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11</w:t>
            </w:r>
            <w:r w:rsidRPr="009C011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2021</w:t>
            </w:r>
          </w:p>
        </w:tc>
      </w:tr>
      <w:tr w:rsidR="000A457C" w:rsidRPr="00D33018" w14:paraId="61FAFBEC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68759FE" w14:textId="6462F1E7" w:rsidR="000A457C" w:rsidRPr="00F21111" w:rsidRDefault="000A457C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4</w:t>
            </w:r>
            <w:r w:rsidRPr="000A457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February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7C78DBA9" w14:textId="77777777" w:rsidR="000A457C" w:rsidRPr="000A457C" w:rsidRDefault="000A457C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 (linked to how pupils learn 4 SCITT training)</w:t>
            </w:r>
          </w:p>
          <w:p w14:paraId="438FE97E" w14:textId="77777777" w:rsidR="000A457C" w:rsidRPr="000A457C" w:rsidRDefault="000A457C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3B013EE5" w14:textId="02132319" w:rsidR="000A457C" w:rsidRPr="000A457C" w:rsidRDefault="000A457C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39D69E73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98971A6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8D9DF46" w14:textId="77777777" w:rsidR="000A457C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9573E8C" w14:textId="3BFDFD76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Pr="000A457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February 2021</w:t>
            </w:r>
          </w:p>
          <w:p w14:paraId="33074A97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9C55281" w14:textId="77777777" w:rsidR="000A457C" w:rsidRPr="00544723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B569A36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9F7D80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59E7F81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C8E2FD6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5CDF286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DA09F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67D876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FE82BDE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8E7A703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9FEDCE1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16C85D2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1EDD3D5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466EA0D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B2DC5CC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09EB1E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8DA6BC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6421CB1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537416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9995C44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75623C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8737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9BE26A4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097A449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888062F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561F40C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DC21F7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0FBDA6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EB56A1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6749B7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F83A230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F1C177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E33238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8644E2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E0D6D10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141DEC49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AFE6E88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37135F8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00A6DE1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6B261AFD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FE65C57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7D455D5A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30460F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BFC748E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4F1053E3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6EFF4F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C6C5C33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91B35DC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3EE35FA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49997BA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35EA797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15030C9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0674622" w14:textId="333633F9" w:rsidR="000A457C" w:rsidRDefault="000A457C" w:rsidP="0028723B">
      <w:pPr>
        <w:jc w:val="center"/>
        <w:rPr>
          <w:lang w:val="en-US"/>
        </w:rPr>
      </w:pPr>
    </w:p>
    <w:p w14:paraId="4174B2A6" w14:textId="34F656F5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0A371570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8540455" w14:textId="45BAF139" w:rsidR="000A457C" w:rsidRPr="00AC6859" w:rsidRDefault="000A457C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4</w:t>
            </w:r>
            <w:r w:rsidRPr="000A457C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March 2021</w:t>
            </w:r>
          </w:p>
        </w:tc>
      </w:tr>
      <w:tr w:rsidR="000A457C" w:rsidRPr="00D33018" w14:paraId="1ED08819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E3E1405" w14:textId="386A63B4" w:rsidR="000A457C" w:rsidRPr="00F21111" w:rsidRDefault="000A457C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22</w:t>
            </w:r>
            <w:r w:rsidRPr="000A457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February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2FAD04FD" w14:textId="77777777" w:rsidR="000A457C" w:rsidRPr="000A457C" w:rsidRDefault="000A457C" w:rsidP="00233D34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Questioning and classroom talk (linked to how pupils learn 3 SCITT Training)</w:t>
            </w:r>
          </w:p>
          <w:p w14:paraId="1BA52193" w14:textId="77777777" w:rsidR="000A457C" w:rsidRPr="000A457C" w:rsidRDefault="000A457C" w:rsidP="00233D34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 (linked to how pupils learn 4 SCITT training)</w:t>
            </w:r>
          </w:p>
          <w:p w14:paraId="436C64AF" w14:textId="7FB9988F" w:rsidR="000A457C" w:rsidRPr="000A457C" w:rsidRDefault="000A457C" w:rsidP="00233D34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305F60F8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5617EA4D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E846E80" w14:textId="77777777" w:rsidR="000A457C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69901F3B" w14:textId="784C498F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22</w:t>
            </w:r>
            <w:r w:rsidRPr="000A457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February 2021</w:t>
            </w:r>
          </w:p>
          <w:p w14:paraId="590B08A7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57CFED" w14:textId="77777777" w:rsidR="000A457C" w:rsidRPr="00544723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2A1C0110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101E81F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132BA38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121E985D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AC7ED18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DF97BC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6CCD991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C37A73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3D617A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D134AD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ADEA2E5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478FB1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F617C70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9EF7BF4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72FA02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EE0BAC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42A35E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823DD8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58B4223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A751B2C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A03463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0685CB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E16C9D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7605610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5D278B5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6D89E1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34F3337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06C7A7C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CA38EB0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9A5C3CA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754EBA9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85C8E08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10A20B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7256620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CBA334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40E9F6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4C0AC73D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11C1B8ED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4FE024DA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4F2A758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2603A7A1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A5B0E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AD41781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5968D87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BC02977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295A6BA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5428674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42D0E79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1F90F507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714C272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2744C09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DF87842" w14:textId="502A63D4" w:rsidR="000A457C" w:rsidRDefault="000A457C" w:rsidP="000A457C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6A0DC699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1CB9487" w14:textId="4E496633" w:rsidR="000A457C" w:rsidRPr="00AC6859" w:rsidRDefault="000A457C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18</w:t>
            </w:r>
            <w:r w:rsidRPr="000A457C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March 2021</w:t>
            </w:r>
          </w:p>
        </w:tc>
      </w:tr>
      <w:tr w:rsidR="000A457C" w:rsidRPr="00D33018" w14:paraId="46ABFFC7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D88C755" w14:textId="24635D1F" w:rsidR="000A457C" w:rsidRPr="00F21111" w:rsidRDefault="000A457C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4</w:t>
            </w:r>
            <w:r w:rsidRPr="000A457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March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702AFDD1" w14:textId="77777777" w:rsidR="000A457C" w:rsidRPr="000A457C" w:rsidRDefault="000A457C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Using assessment to inform the planning of sequences (linked to planning 2 SCITT training)</w:t>
            </w:r>
          </w:p>
          <w:p w14:paraId="3C583941" w14:textId="77777777" w:rsidR="000A457C" w:rsidRPr="000A457C" w:rsidRDefault="000A457C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33D8072C" w14:textId="6A6CC108" w:rsidR="000A457C" w:rsidRPr="000A457C" w:rsidRDefault="000A457C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0197F124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D0A9080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9564E99" w14:textId="77777777" w:rsidR="000A457C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F122F8D" w14:textId="00680639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Pr="000A457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March 2021</w:t>
            </w:r>
          </w:p>
          <w:p w14:paraId="57B72A9C" w14:textId="77777777" w:rsidR="000A457C" w:rsidRPr="00AC6859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8EA7C37" w14:textId="77777777" w:rsidR="000A457C" w:rsidRPr="00544723" w:rsidRDefault="000A457C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27D6D18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F805F2B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CFC15A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F394D2B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45262A8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9FA06B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DA1D76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A9039F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CB6BD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FB518B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A741603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2D1A36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CF233D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58795C2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8E89B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8502D77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ED200D" w14:textId="77777777" w:rsidR="000A457C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F342D4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C578A06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556B4D7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A645979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C947BB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21086AA8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F778C47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484D470D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AB8D98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63F22F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4ED97A" w14:textId="77777777" w:rsidR="000A457C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FA0673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5D61743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14722A3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86E4F5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AF085A6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84415BF" w14:textId="77777777" w:rsidR="000A457C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470319DA" w14:textId="77777777" w:rsidR="000A457C" w:rsidRPr="00D33018" w:rsidRDefault="000A457C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D039563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F7340E5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6B0A7DB8" w14:textId="77777777" w:rsidR="000A457C" w:rsidRPr="00D33018" w:rsidRDefault="000A457C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0C85D948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5ED661E" w14:textId="77777777" w:rsidR="000A457C" w:rsidRPr="00544723" w:rsidRDefault="000A457C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1DAD326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8D93A5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65DD8E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3F18EC5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4FECA8B" w14:textId="77777777" w:rsidR="000A457C" w:rsidRPr="00D33018" w:rsidRDefault="000A457C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7594C6A9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8746A13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51612A6" w14:textId="77777777" w:rsidR="000A457C" w:rsidRDefault="000A457C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D64989" w14:textId="77777777" w:rsidR="000A457C" w:rsidRPr="00D33018" w:rsidRDefault="000A457C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9D007CE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CC82735" w14:textId="77777777" w:rsidR="000A457C" w:rsidRPr="00D33018" w:rsidRDefault="000A457C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5448C6B" w14:textId="1CAA889B" w:rsidR="000A457C" w:rsidRDefault="000A457C" w:rsidP="0028723B">
      <w:pPr>
        <w:jc w:val="center"/>
        <w:rPr>
          <w:lang w:val="en-US"/>
        </w:rPr>
      </w:pPr>
    </w:p>
    <w:p w14:paraId="5547551C" w14:textId="608E1EC7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2214E1" w:rsidRPr="00AC6859" w14:paraId="4114F191" w14:textId="77777777" w:rsidTr="089C5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CC8092E" w14:textId="3E190E77" w:rsidR="002214E1" w:rsidRPr="002214E1" w:rsidRDefault="002214E1" w:rsidP="089C5E73">
            <w:pPr>
              <w:jc w:val="center"/>
              <w:rPr>
                <w:sz w:val="20"/>
                <w:szCs w:val="20"/>
                <w:lang w:val="en-US"/>
              </w:rPr>
            </w:pPr>
            <w:r w:rsidRPr="089C5E73">
              <w:rPr>
                <w:lang w:val="en-US"/>
              </w:rPr>
              <w:lastRenderedPageBreak/>
              <w:t>Target review and development 25</w:t>
            </w:r>
            <w:r w:rsidRPr="089C5E73">
              <w:rPr>
                <w:vertAlign w:val="superscript"/>
                <w:lang w:val="en-US"/>
              </w:rPr>
              <w:t>th</w:t>
            </w:r>
            <w:r w:rsidRPr="089C5E73">
              <w:rPr>
                <w:lang w:val="en-US"/>
              </w:rPr>
              <w:t xml:space="preserve"> March 2021</w:t>
            </w:r>
          </w:p>
        </w:tc>
      </w:tr>
      <w:tr w:rsidR="002214E1" w:rsidRPr="00544723" w14:paraId="005BD027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B8428EE" w14:textId="1C8037AE" w:rsidR="002214E1" w:rsidRPr="002214E1" w:rsidRDefault="002214E1" w:rsidP="089C5E73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>Personalised targets set 18</w:t>
            </w:r>
            <w:r w:rsidRPr="089C5E73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 March 2021 (achievable in 1 week) in line with target themes linked to the SCITT curriculum and trainee development</w:t>
            </w:r>
          </w:p>
          <w:p w14:paraId="37F505D5" w14:textId="77777777" w:rsidR="00BC6A34" w:rsidRPr="00BC6A34" w:rsidRDefault="002214E1" w:rsidP="00BC6A34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BC6A34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  <w:p w14:paraId="70400740" w14:textId="7A9B6EC2" w:rsidR="002214E1" w:rsidRPr="00BC6A34" w:rsidRDefault="002214E1" w:rsidP="00BC6A34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BC6A34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6363111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A92ABE4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D9273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00C142B8" w14:textId="79D8F418" w:rsidR="002214E1" w:rsidRPr="002214E1" w:rsidRDefault="00917583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18</w:t>
            </w:r>
            <w:r w:rsidR="002214E1" w:rsidRPr="089C5E73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2214E1"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March 2021</w:t>
            </w:r>
          </w:p>
          <w:p w14:paraId="11293E00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63C3F78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2214E1" w:rsidRPr="00D33018" w14:paraId="4A6A939F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D4D131A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0E2A95B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>1.</w:t>
            </w:r>
          </w:p>
          <w:p w14:paraId="4287F947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572DDF3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B9A6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2A7E66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3FD08A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034E5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76A0B4A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A3FBE0C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2ADB0575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5AE1C9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338CBBC8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0CAE2A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82582D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D84CC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75C66C5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EDF532D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5886EDB7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B5A75CC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6865F7A9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3FF3B2E7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F6D2508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932815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198D3D9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04259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2F224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012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DB7983A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757D784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1C5BA98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231A7E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4BC0DB1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D6628C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33827CE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544723" w14:paraId="6AF7F007" w14:textId="77777777" w:rsidTr="089C5E7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8399E2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As a result of the trainee’s teaching, in the majority of lessons this week, pupils are making at least expected progress: </w:t>
            </w:r>
            <w:r w:rsidRPr="089C5E7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circle/highlight)</w:t>
            </w:r>
          </w:p>
        </w:tc>
        <w:tc>
          <w:tcPr>
            <w:tcW w:w="1374" w:type="dxa"/>
            <w:vAlign w:val="center"/>
          </w:tcPr>
          <w:p w14:paraId="6AB3248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58E30E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2214E1" w:rsidRPr="00D33018" w14:paraId="0770C591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C0272A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AAB6262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BEA013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B3CD2D4" w14:textId="77777777" w:rsidR="002214E1" w:rsidRPr="002214E1" w:rsidRDefault="002214E1" w:rsidP="00017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  <w:tr w:rsidR="002214E1" w:rsidRPr="00D33018" w14:paraId="2DA52CE3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C580825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83D3D5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50665060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02647B3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  <w:p w14:paraId="579942D1" w14:textId="77777777" w:rsidR="002214E1" w:rsidRPr="002214E1" w:rsidRDefault="002214E1" w:rsidP="00017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</w:tbl>
    <w:p w14:paraId="473F932E" w14:textId="6CFE3236" w:rsidR="002214E1" w:rsidRDefault="002214E1" w:rsidP="0028723B">
      <w:pPr>
        <w:jc w:val="center"/>
        <w:rPr>
          <w:lang w:val="en-US"/>
        </w:rPr>
      </w:pPr>
    </w:p>
    <w:p w14:paraId="6ED92E09" w14:textId="77777777" w:rsidR="002214E1" w:rsidRDefault="002214E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2D0DA47A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E931EB4" w14:textId="7B7FA080" w:rsidR="005C37C9" w:rsidRPr="00AC6859" w:rsidRDefault="005C37C9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6</w:t>
            </w:r>
            <w:r w:rsidRPr="005C37C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2021</w:t>
            </w:r>
          </w:p>
        </w:tc>
      </w:tr>
      <w:tr w:rsidR="005C37C9" w:rsidRPr="00D33018" w14:paraId="17DAAFA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F6BB8EE" w14:textId="58BB4903" w:rsidR="005C37C9" w:rsidRPr="00F21111" w:rsidRDefault="005C37C9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19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April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252FF249" w14:textId="1B62B490" w:rsidR="005C37C9" w:rsidRPr="005C37C9" w:rsidRDefault="005C37C9" w:rsidP="00233D34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Formative assessment</w:t>
            </w:r>
            <w:r w:rsidR="00B3253B">
              <w:rPr>
                <w:color w:val="000000" w:themeColor="text1"/>
                <w:sz w:val="20"/>
                <w:szCs w:val="20"/>
                <w:lang w:val="en-US"/>
              </w:rPr>
              <w:t xml:space="preserve"> (linked to SCITT training)</w:t>
            </w:r>
          </w:p>
          <w:p w14:paraId="3B6E9F61" w14:textId="35BF1F2A" w:rsidR="005C37C9" w:rsidRPr="005C37C9" w:rsidRDefault="005C37C9" w:rsidP="00233D34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</w:t>
            </w:r>
            <w:r w:rsidR="00B3253B">
              <w:rPr>
                <w:color w:val="000000" w:themeColor="text1"/>
                <w:sz w:val="20"/>
                <w:szCs w:val="20"/>
                <w:lang w:val="en-US"/>
              </w:rPr>
              <w:t xml:space="preserve"> (linked to ‘how pupils learn 4’ SCITT training)</w:t>
            </w:r>
          </w:p>
          <w:p w14:paraId="036D49C7" w14:textId="4F53D269" w:rsidR="005C37C9" w:rsidRPr="005C37C9" w:rsidRDefault="005C37C9" w:rsidP="00233D34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target development</w:t>
            </w:r>
          </w:p>
        </w:tc>
        <w:tc>
          <w:tcPr>
            <w:tcW w:w="6663" w:type="dxa"/>
            <w:vAlign w:val="center"/>
          </w:tcPr>
          <w:p w14:paraId="12B40FB8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20CBB0B4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BF55" w14:textId="77777777" w:rsidR="005C37C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22706D4" w14:textId="7E9F3116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19</w:t>
            </w:r>
            <w:r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April 2021</w:t>
            </w:r>
          </w:p>
          <w:p w14:paraId="3E3DE2E2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6735D935" w14:textId="77777777" w:rsidR="005C37C9" w:rsidRPr="00544723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56AA50CF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B926F7E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BCC00F9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C4E463E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41E9A70B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BA27C3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F944AB7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7033762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06977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08AE348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B3E0DF5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7B53565D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EEB091D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9C9774C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0F28FAD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7EBD6F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D362024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07BF699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EB00640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ECA7B4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EA9827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DC025D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08420A51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2530E9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8D22FAF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27C52FF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88D561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6ED4CA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8E60818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BD18232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F7C8D36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6F31075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89273A8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56BD0A4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43010E7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0521EB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2013DFDB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5CB3B69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0B2FBFF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D7A18BE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71D60B0B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57F9C31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B97D026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A194588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68D3279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5E223944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B72A2F3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7E22B28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9E6010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8D85168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DB7C58C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2A993AE" w14:textId="57C46046" w:rsidR="005C37C9" w:rsidRDefault="005C37C9" w:rsidP="0028723B">
      <w:pPr>
        <w:jc w:val="center"/>
        <w:rPr>
          <w:lang w:val="en-US"/>
        </w:rPr>
      </w:pPr>
    </w:p>
    <w:p w14:paraId="23AE32DA" w14:textId="6CE18B5E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55E04E00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B0ABC23" w14:textId="3BAE3A26" w:rsidR="005C37C9" w:rsidRPr="00AC6859" w:rsidRDefault="005C37C9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20</w:t>
            </w:r>
            <w:r w:rsidRPr="005C37C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2021</w:t>
            </w:r>
          </w:p>
        </w:tc>
      </w:tr>
      <w:tr w:rsidR="005C37C9" w:rsidRPr="00D33018" w14:paraId="5BBA586C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1D3430" w14:textId="7EACB8A6" w:rsidR="005C37C9" w:rsidRPr="00F21111" w:rsidRDefault="005C37C9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6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4CBECF79" w14:textId="77777777" w:rsidR="005C37C9" w:rsidRPr="005C37C9" w:rsidRDefault="005C37C9" w:rsidP="00233D34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Retrieval practice (linked to how pupils learn 6 SCITT training)</w:t>
            </w:r>
          </w:p>
          <w:p w14:paraId="4F2A3CF5" w14:textId="77777777" w:rsidR="005C37C9" w:rsidRPr="005C37C9" w:rsidRDefault="005C37C9" w:rsidP="00233D34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Planning sequences ‘from scratch’ (linked to planning 3 SCITT Training)</w:t>
            </w:r>
          </w:p>
          <w:p w14:paraId="629E4E8F" w14:textId="486EBB67" w:rsidR="005C37C9" w:rsidRPr="005C37C9" w:rsidRDefault="005C37C9" w:rsidP="00233D34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Individual target choice or long term-target development</w:t>
            </w:r>
          </w:p>
        </w:tc>
        <w:tc>
          <w:tcPr>
            <w:tcW w:w="6663" w:type="dxa"/>
            <w:vAlign w:val="center"/>
          </w:tcPr>
          <w:p w14:paraId="6E38A9C6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0ED60B5E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47EC122" w14:textId="77777777" w:rsidR="005C37C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DC400BB" w14:textId="19916261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  <w:r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 2021</w:t>
            </w:r>
          </w:p>
          <w:p w14:paraId="735CD56E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4B74D273" w14:textId="77777777" w:rsidR="005C37C9" w:rsidRPr="00544723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0D4F00BB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6DF0E7D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63B906E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6207639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6642D45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296B43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C04AFD8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ADAEEBF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060A34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C22730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9661C0D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6644330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ADBCFE4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DC31C05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16BC83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4ADF7A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36C4F20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D241F37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DCE81B6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52D8FE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35B52C2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1827EB8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31FCE48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1679499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DBC9CBA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7D58209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4EA4D6A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A8B38C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FCEC1C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FAB787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35F8937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342E792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6398F0E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931B8F7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391D45E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C8CDE8E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FC4A2BA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BA9AC9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9D10D8D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401AFDD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2210954F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39390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F60B48F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BFBA318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ACC50E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2A8E818A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13CCED7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4D7F176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B571050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199BBD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F7870DC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3AC7B81" w14:textId="54E8CE83" w:rsidR="005C37C9" w:rsidRDefault="005C37C9" w:rsidP="0028723B">
      <w:pPr>
        <w:jc w:val="center"/>
        <w:rPr>
          <w:lang w:val="en-US"/>
        </w:rPr>
      </w:pPr>
    </w:p>
    <w:p w14:paraId="02475B2C" w14:textId="068169D3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443085CB" w14:textId="77777777" w:rsidTr="089C5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B9A941B" w14:textId="06684372" w:rsidR="005C37C9" w:rsidRPr="00AC6859" w:rsidRDefault="005C37C9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27</w:t>
            </w:r>
            <w:r w:rsidRPr="005C37C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2021</w:t>
            </w:r>
          </w:p>
        </w:tc>
      </w:tr>
      <w:tr w:rsidR="005C37C9" w:rsidRPr="00D33018" w14:paraId="2AE9F2CB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489A4DD" w14:textId="37A1256B" w:rsidR="005C37C9" w:rsidRPr="00F21111" w:rsidRDefault="767B19A3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>Personalised targets set 20</w:t>
            </w:r>
            <w:r w:rsidRPr="089C5E73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 May 2021</w:t>
            </w:r>
            <w:r w:rsidR="002214E1"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 (achievable in 1 week)</w:t>
            </w: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4343F6E5" w14:textId="77777777" w:rsidR="005C37C9" w:rsidRPr="005C37C9" w:rsidRDefault="767B19A3" w:rsidP="00233D34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>Metacognition (linked to metacognition SCITT training)</w:t>
            </w:r>
          </w:p>
          <w:p w14:paraId="5D4AD649" w14:textId="3B578B2C" w:rsidR="005C37C9" w:rsidRPr="005C37C9" w:rsidRDefault="767B19A3" w:rsidP="00233D34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>Individual target choice or long term-target development</w:t>
            </w:r>
          </w:p>
        </w:tc>
        <w:tc>
          <w:tcPr>
            <w:tcW w:w="6663" w:type="dxa"/>
            <w:vAlign w:val="center"/>
          </w:tcPr>
          <w:p w14:paraId="1B0B94B9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26554DC2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194C912" w14:textId="77777777" w:rsidR="005C37C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3F276DB" w14:textId="28B53934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 2021</w:t>
            </w:r>
          </w:p>
          <w:p w14:paraId="77C675B0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39DE1BE" w14:textId="77777777" w:rsidR="005C37C9" w:rsidRPr="00544723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281B9EE6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C141522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97BACD1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78A1A451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C29A1D2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31F2CC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3C392D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6A4E9D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5699A6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A51737D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C83163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55A407E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6ABA1D0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16B949C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30FBAA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337E2E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C60E3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D9DA474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3BAD4A0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7BD9D7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760CD2B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ABD013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C5C0177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2690894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27AD156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BD933C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FC617BF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89E802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E96649A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338D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22C6644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0CF7EA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B10601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2400AB0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0DE6CFDE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AC13307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21AE33D" w14:textId="77777777" w:rsidTr="089C5E7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3AAC6E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CF5B0AE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887F04E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39F16CC4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C8C5B3A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947F2A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EDF1F7D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C7BED9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0F5350C8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DE65E43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BB1FFD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AC6D2E6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8959EEA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EFE5D6F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DC57808" w14:textId="572A4A9A" w:rsidR="005C37C9" w:rsidRDefault="005C37C9" w:rsidP="0028723B">
      <w:pPr>
        <w:jc w:val="center"/>
        <w:rPr>
          <w:lang w:val="en-US"/>
        </w:rPr>
      </w:pPr>
    </w:p>
    <w:p w14:paraId="0C7CDE53" w14:textId="2D69CA9B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45570661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57219DD" w14:textId="3793F678" w:rsidR="005C37C9" w:rsidRPr="00AC6859" w:rsidRDefault="005C37C9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17</w:t>
            </w:r>
            <w:r w:rsidRPr="005C37C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June 2021</w:t>
            </w:r>
          </w:p>
        </w:tc>
      </w:tr>
      <w:tr w:rsidR="005C37C9" w:rsidRPr="00D33018" w14:paraId="4492026C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69CA1F0" w14:textId="470C5C40" w:rsidR="005C37C9" w:rsidRPr="00F21111" w:rsidRDefault="005C37C9" w:rsidP="002A0C0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7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June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2021 in line with target themes linked to the SCITT curriculum and trainee development</w:t>
            </w:r>
          </w:p>
          <w:p w14:paraId="5346359F" w14:textId="0762EDA1" w:rsidR="005C37C9" w:rsidRPr="005C37C9" w:rsidRDefault="005C37C9" w:rsidP="00233D34">
            <w:pPr>
              <w:pStyle w:val="ListParagraph"/>
              <w:numPr>
                <w:ilvl w:val="0"/>
                <w:numId w:val="1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Summative assessment</w:t>
            </w:r>
            <w:r w:rsidR="007436C2">
              <w:rPr>
                <w:color w:val="000000" w:themeColor="text1"/>
                <w:sz w:val="20"/>
                <w:szCs w:val="20"/>
                <w:lang w:val="en-US"/>
              </w:rPr>
              <w:t xml:space="preserve"> (linked to SCITT training)</w:t>
            </w:r>
          </w:p>
          <w:p w14:paraId="478409CD" w14:textId="6CB110CD" w:rsidR="005C37C9" w:rsidRPr="005C37C9" w:rsidRDefault="005C37C9" w:rsidP="00233D34">
            <w:pPr>
              <w:pStyle w:val="ListParagraph"/>
              <w:numPr>
                <w:ilvl w:val="0"/>
                <w:numId w:val="1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development</w:t>
            </w:r>
          </w:p>
          <w:p w14:paraId="22222E9E" w14:textId="723D5F7F" w:rsidR="005C37C9" w:rsidRPr="005C37C9" w:rsidRDefault="005C37C9" w:rsidP="00233D34">
            <w:pPr>
              <w:pStyle w:val="ListParagraph"/>
              <w:numPr>
                <w:ilvl w:val="0"/>
                <w:numId w:val="1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Individual target choice or long-term development</w:t>
            </w:r>
          </w:p>
        </w:tc>
        <w:tc>
          <w:tcPr>
            <w:tcW w:w="6663" w:type="dxa"/>
            <w:vAlign w:val="center"/>
          </w:tcPr>
          <w:p w14:paraId="1463160E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851C278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39E55F4" w14:textId="77777777" w:rsidR="005C37C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C543BBE" w14:textId="18EA0F41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7</w:t>
            </w:r>
            <w:r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June 2021</w:t>
            </w:r>
          </w:p>
          <w:p w14:paraId="2684DA84" w14:textId="77777777" w:rsidR="005C37C9" w:rsidRPr="00AC6859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1BFC268" w14:textId="77777777" w:rsidR="005C37C9" w:rsidRPr="00544723" w:rsidRDefault="005C37C9" w:rsidP="002A0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7180D8A7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73BFA1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38B4785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7143B6D2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4DC979A5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54C8363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3593BA4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151D1C7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E998E9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E9BDF69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CD6A4E6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35BB9FA3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047B58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01FCE8C4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E7A5C2D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72F144D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42A9250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3BAD59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C762891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BFF189F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4604C5A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D5DE234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A2B8500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9E7F346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26CB412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F450941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680DFFA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1D39BD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3CB8D1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18AE365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8427FBF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C0D29B4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29A16D6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C6ACE4F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87979E0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74563AA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3A007F7B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005BA08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6BE7E00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4F4AF94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11344E73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0276CCC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385A327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8D0EF39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27658AB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41CE9D55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EB23958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64EABDA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03239D98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8618A11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0FA6A59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E8E557A" w14:textId="2F02FD39" w:rsidR="005C37C9" w:rsidRDefault="005C37C9" w:rsidP="0028723B">
      <w:pPr>
        <w:jc w:val="center"/>
        <w:rPr>
          <w:lang w:val="en-US"/>
        </w:rPr>
      </w:pPr>
    </w:p>
    <w:p w14:paraId="20B944B5" w14:textId="7E8D94CA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0E6518F9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E27228C" w14:textId="17937F34" w:rsidR="005C37C9" w:rsidRPr="00AC6859" w:rsidRDefault="005C37C9" w:rsidP="002A0C06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>
              <w:rPr>
                <w:lang w:val="en-US"/>
              </w:rPr>
              <w:t>1</w:t>
            </w:r>
            <w:r w:rsidRPr="005C37C9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July 2021</w:t>
            </w:r>
          </w:p>
        </w:tc>
      </w:tr>
      <w:tr w:rsidR="005C37C9" w:rsidRPr="00D33018" w14:paraId="5B1E0E36" w14:textId="77777777" w:rsidTr="00E43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77BC034" w14:textId="139772A0" w:rsidR="005C37C9" w:rsidRPr="005C37C9" w:rsidRDefault="005C37C9" w:rsidP="00E432B4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>Personalised targets set 17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 xml:space="preserve"> June 2021 in line with target themes linked to the SCITT curriculum and trainee development</w:t>
            </w:r>
          </w:p>
          <w:p w14:paraId="0D87A258" w14:textId="13B96E0F" w:rsidR="005C37C9" w:rsidRPr="005C37C9" w:rsidRDefault="005C37C9" w:rsidP="00233D34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0"/>
                <w:szCs w:val="20"/>
                <w:lang w:val="en-US"/>
              </w:rPr>
            </w:pPr>
            <w:r w:rsidRPr="005C37C9">
              <w:rPr>
                <w:sz w:val="20"/>
                <w:szCs w:val="20"/>
                <w:lang w:val="en-US"/>
              </w:rPr>
              <w:t>Individual target choice or long-term development</w:t>
            </w:r>
          </w:p>
          <w:p w14:paraId="276BB2BB" w14:textId="1EFB1F61" w:rsidR="005C37C9" w:rsidRPr="005C37C9" w:rsidRDefault="005C37C9" w:rsidP="00233D34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0"/>
                <w:szCs w:val="20"/>
                <w:lang w:val="en-US"/>
              </w:rPr>
            </w:pPr>
            <w:r w:rsidRPr="005C37C9">
              <w:rPr>
                <w:sz w:val="20"/>
                <w:szCs w:val="20"/>
                <w:lang w:val="en-US"/>
              </w:rPr>
              <w:t>Individual target choice or long-term development</w:t>
            </w:r>
          </w:p>
          <w:p w14:paraId="0C657AD4" w14:textId="5D4A8FE1" w:rsidR="005C37C9" w:rsidRPr="005C37C9" w:rsidRDefault="005C37C9" w:rsidP="00233D34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lang w:val="en-US"/>
              </w:rPr>
            </w:pPr>
            <w:r w:rsidRPr="005C37C9">
              <w:rPr>
                <w:sz w:val="20"/>
                <w:szCs w:val="20"/>
                <w:lang w:val="en-US"/>
              </w:rPr>
              <w:t>Individual target choice or long-term development</w:t>
            </w:r>
          </w:p>
        </w:tc>
        <w:tc>
          <w:tcPr>
            <w:tcW w:w="6663" w:type="dxa"/>
            <w:vAlign w:val="center"/>
          </w:tcPr>
          <w:p w14:paraId="43235AEF" w14:textId="45674054" w:rsidR="005C37C9" w:rsidRPr="00AC6859" w:rsidRDefault="005C37C9" w:rsidP="00E43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</w:tc>
        <w:tc>
          <w:tcPr>
            <w:tcW w:w="2749" w:type="dxa"/>
            <w:gridSpan w:val="2"/>
            <w:vAlign w:val="center"/>
          </w:tcPr>
          <w:p w14:paraId="3E645B64" w14:textId="48482A9C" w:rsidR="005C37C9" w:rsidRDefault="005C37C9" w:rsidP="00E43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</w:t>
            </w:r>
          </w:p>
          <w:p w14:paraId="2B12D9A1" w14:textId="2650B39F" w:rsidR="005C37C9" w:rsidRPr="00AC6859" w:rsidRDefault="005C37C9" w:rsidP="00E43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17</w:t>
            </w:r>
            <w:r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June 2021</w:t>
            </w:r>
          </w:p>
          <w:p w14:paraId="0D33C836" w14:textId="77777777" w:rsidR="005C37C9" w:rsidRPr="00AC6859" w:rsidRDefault="005C37C9" w:rsidP="00E43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694877A" w14:textId="77777777" w:rsidR="005C37C9" w:rsidRPr="00544723" w:rsidRDefault="005C37C9" w:rsidP="00E43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706D653E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B1424FB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EDB7239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3B9C1AA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84738C7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F59EF9A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849C176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8F8F87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8208B6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D94D95A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263241E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78C76E42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FD1ED44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388195B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416EC2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442D2E1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2A0E9BC" w14:textId="77777777" w:rsidR="005C37C9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33D5FF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9A5657D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333BB0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858928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EBA28A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173B841" w14:textId="77777777" w:rsidTr="002A0C06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5DDC9EC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8982498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FC0CE74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BD466E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43C167" w14:textId="77777777" w:rsidR="005C37C9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5F6549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2BD6554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6E5301D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092FCFCE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F7068DB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6739231" w14:textId="77777777" w:rsidR="005C37C9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4ABC4C93" w14:textId="77777777" w:rsidR="005C37C9" w:rsidRPr="00D33018" w:rsidRDefault="005C37C9" w:rsidP="002A0C06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4D27719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05960114" w14:textId="77777777" w:rsidTr="002A0C06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A43BD86" w14:textId="77777777" w:rsidR="005C37C9" w:rsidRPr="00D33018" w:rsidRDefault="005C37C9" w:rsidP="002A0C06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63CA6D2F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7CB840E" w14:textId="77777777" w:rsidR="005C37C9" w:rsidRPr="00544723" w:rsidRDefault="005C37C9" w:rsidP="002A0C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743800C2" w14:textId="77777777" w:rsidTr="002A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B416A2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5D531CD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EE43CFE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504CCF8" w14:textId="77777777" w:rsidR="005C37C9" w:rsidRPr="00D33018" w:rsidRDefault="005C37C9" w:rsidP="002A0C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35F4C512" w14:textId="77777777" w:rsidTr="002A0C0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3821B4C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15E0029" w14:textId="77777777" w:rsidR="005C37C9" w:rsidRDefault="005C37C9" w:rsidP="002A0C0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1E38FEA9" w14:textId="77777777" w:rsidR="005C37C9" w:rsidRPr="00D33018" w:rsidRDefault="005C37C9" w:rsidP="002A0C06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8E641A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0A2F097" w14:textId="77777777" w:rsidR="005C37C9" w:rsidRPr="00D33018" w:rsidRDefault="005C37C9" w:rsidP="002A0C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1891FCB3" w14:textId="3398277C" w:rsidR="005C37C9" w:rsidRDefault="005C37C9" w:rsidP="0028723B">
      <w:pPr>
        <w:jc w:val="center"/>
        <w:rPr>
          <w:lang w:val="en-US"/>
        </w:rPr>
      </w:pPr>
    </w:p>
    <w:p w14:paraId="487CD38C" w14:textId="77777777" w:rsidR="00026169" w:rsidRPr="0028723B" w:rsidRDefault="00026169" w:rsidP="006B03EA">
      <w:pPr>
        <w:rPr>
          <w:lang w:val="en-US"/>
        </w:rPr>
      </w:pPr>
    </w:p>
    <w:sectPr w:rsidR="00026169" w:rsidRPr="0028723B" w:rsidSect="00544723">
      <w:headerReference w:type="default" r:id="rId7"/>
      <w:footerReference w:type="default" r:id="rId8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CE8CA" w14:textId="77777777" w:rsidR="004A6904" w:rsidRDefault="004A6904" w:rsidP="001A7F2F">
      <w:pPr>
        <w:spacing w:after="0" w:line="240" w:lineRule="auto"/>
      </w:pPr>
      <w:r>
        <w:separator/>
      </w:r>
    </w:p>
  </w:endnote>
  <w:endnote w:type="continuationSeparator" w:id="0">
    <w:p w14:paraId="5B8DFD3C" w14:textId="77777777" w:rsidR="004A6904" w:rsidRDefault="004A6904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1B09D" w14:textId="46272828" w:rsidR="008F53EA" w:rsidRDefault="008F53E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600562F5">
          <wp:simplePos x="0" y="0"/>
          <wp:positionH relativeFrom="column">
            <wp:posOffset>4076700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3DFF1" w14:textId="77777777" w:rsidR="004A6904" w:rsidRDefault="004A6904" w:rsidP="001A7F2F">
      <w:pPr>
        <w:spacing w:after="0" w:line="240" w:lineRule="auto"/>
      </w:pPr>
      <w:r>
        <w:separator/>
      </w:r>
    </w:p>
  </w:footnote>
  <w:footnote w:type="continuationSeparator" w:id="0">
    <w:p w14:paraId="04616D23" w14:textId="77777777" w:rsidR="004A6904" w:rsidRDefault="004A6904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FBBA" w14:textId="77881E14" w:rsidR="008F53EA" w:rsidRDefault="008F53EA" w:rsidP="001A7F2F">
    <w:pPr>
      <w:pStyle w:val="Header"/>
      <w:jc w:val="center"/>
    </w:pPr>
    <w:r>
      <w:rPr>
        <w:noProof/>
        <w:color w:val="7F7F7F" w:themeColor="background1" w:themeShade="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8F53EA" w:rsidRDefault="008F5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43FC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13"/>
  </w:num>
  <w:num w:numId="5">
    <w:abstractNumId w:val="17"/>
  </w:num>
  <w:num w:numId="6">
    <w:abstractNumId w:val="9"/>
  </w:num>
  <w:num w:numId="7">
    <w:abstractNumId w:val="3"/>
  </w:num>
  <w:num w:numId="8">
    <w:abstractNumId w:val="11"/>
  </w:num>
  <w:num w:numId="9">
    <w:abstractNumId w:val="12"/>
  </w:num>
  <w:num w:numId="10">
    <w:abstractNumId w:val="19"/>
  </w:num>
  <w:num w:numId="11">
    <w:abstractNumId w:val="7"/>
  </w:num>
  <w:num w:numId="12">
    <w:abstractNumId w:val="0"/>
  </w:num>
  <w:num w:numId="13">
    <w:abstractNumId w:val="4"/>
  </w:num>
  <w:num w:numId="14">
    <w:abstractNumId w:val="16"/>
  </w:num>
  <w:num w:numId="15">
    <w:abstractNumId w:val="14"/>
  </w:num>
  <w:num w:numId="16">
    <w:abstractNumId w:val="10"/>
  </w:num>
  <w:num w:numId="17">
    <w:abstractNumId w:val="2"/>
  </w:num>
  <w:num w:numId="18">
    <w:abstractNumId w:val="8"/>
  </w:num>
  <w:num w:numId="19">
    <w:abstractNumId w:val="1"/>
  </w:num>
  <w:num w:numId="2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3B"/>
    <w:rsid w:val="00026169"/>
    <w:rsid w:val="000866C0"/>
    <w:rsid w:val="000A457C"/>
    <w:rsid w:val="000F4E3E"/>
    <w:rsid w:val="0017212F"/>
    <w:rsid w:val="001A3972"/>
    <w:rsid w:val="001A7F2F"/>
    <w:rsid w:val="00203E3C"/>
    <w:rsid w:val="002214E1"/>
    <w:rsid w:val="00233D34"/>
    <w:rsid w:val="0028723B"/>
    <w:rsid w:val="00345FAA"/>
    <w:rsid w:val="003755DA"/>
    <w:rsid w:val="0042773F"/>
    <w:rsid w:val="00476CDD"/>
    <w:rsid w:val="004A6785"/>
    <w:rsid w:val="004A6904"/>
    <w:rsid w:val="004B75E5"/>
    <w:rsid w:val="00531D1C"/>
    <w:rsid w:val="00544723"/>
    <w:rsid w:val="0059161F"/>
    <w:rsid w:val="005B5649"/>
    <w:rsid w:val="005C37C9"/>
    <w:rsid w:val="006055E8"/>
    <w:rsid w:val="006748C4"/>
    <w:rsid w:val="006A581A"/>
    <w:rsid w:val="006B03EA"/>
    <w:rsid w:val="006B4769"/>
    <w:rsid w:val="00702CA0"/>
    <w:rsid w:val="007436C2"/>
    <w:rsid w:val="00747EAE"/>
    <w:rsid w:val="007A6AF7"/>
    <w:rsid w:val="007C3D1C"/>
    <w:rsid w:val="007C4A3E"/>
    <w:rsid w:val="00893ADE"/>
    <w:rsid w:val="008A0137"/>
    <w:rsid w:val="008C06A6"/>
    <w:rsid w:val="008F2B76"/>
    <w:rsid w:val="008F53EA"/>
    <w:rsid w:val="00917583"/>
    <w:rsid w:val="0098155A"/>
    <w:rsid w:val="009943E4"/>
    <w:rsid w:val="009A793F"/>
    <w:rsid w:val="009C011A"/>
    <w:rsid w:val="00A31BD2"/>
    <w:rsid w:val="00A42FC9"/>
    <w:rsid w:val="00AB3C8E"/>
    <w:rsid w:val="00AC3C80"/>
    <w:rsid w:val="00AC6859"/>
    <w:rsid w:val="00B3253B"/>
    <w:rsid w:val="00B532DE"/>
    <w:rsid w:val="00B63158"/>
    <w:rsid w:val="00B71C43"/>
    <w:rsid w:val="00B7455B"/>
    <w:rsid w:val="00B979B5"/>
    <w:rsid w:val="00BC6A34"/>
    <w:rsid w:val="00D027A7"/>
    <w:rsid w:val="00D20ECA"/>
    <w:rsid w:val="00D33018"/>
    <w:rsid w:val="00D80EB6"/>
    <w:rsid w:val="00D91FFF"/>
    <w:rsid w:val="00DB4F2E"/>
    <w:rsid w:val="00DC09F1"/>
    <w:rsid w:val="00DC6A70"/>
    <w:rsid w:val="00E432B4"/>
    <w:rsid w:val="00E56B1A"/>
    <w:rsid w:val="00E57B78"/>
    <w:rsid w:val="00E665AB"/>
    <w:rsid w:val="00ED4906"/>
    <w:rsid w:val="00F21111"/>
    <w:rsid w:val="00F212A1"/>
    <w:rsid w:val="00F30903"/>
    <w:rsid w:val="00F6394D"/>
    <w:rsid w:val="00F70D49"/>
    <w:rsid w:val="00F82B18"/>
    <w:rsid w:val="089C5E73"/>
    <w:rsid w:val="33795CA0"/>
    <w:rsid w:val="352D4B91"/>
    <w:rsid w:val="5CDF8379"/>
    <w:rsid w:val="767B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7C9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2628</Words>
  <Characters>14985</Characters>
  <Application>Microsoft Office Word</Application>
  <DocSecurity>0</DocSecurity>
  <Lines>124</Lines>
  <Paragraphs>35</Paragraphs>
  <ScaleCrop>false</ScaleCrop>
  <Company/>
  <LinksUpToDate>false</LinksUpToDate>
  <CharactersWithSpaces>17578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2</cp:revision>
  <cp:lastPrinted>2020-06-29T09:23:00Z</cp:lastPrinted>
  <dcterms:created xsi:type="dcterms:W3CDTF">2020-07-09T13:07:00Z</dcterms:created>
  <dcterms:modified xsi:type="dcterms:W3CDTF">2020-07-09T13:07:00Z</dcterms:modified>
</cp:coreProperties>
</file>